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48068326" w:rsidR="00AB7F3C" w:rsidRPr="004F05A2" w:rsidRDefault="00B365FE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Easter</w:t>
      </w:r>
      <w:r w:rsidR="0070791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I: Low Sunday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3B663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                           </w:t>
      </w:r>
      <w:r w:rsidR="00941CF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 w:rsidR="0062684E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16</w:t>
      </w:r>
      <w:r w:rsidR="00F06C04" w:rsidRPr="00F06C04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F06C04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E07367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of </w:t>
      </w:r>
      <w:r w:rsidR="00D3590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April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1118D4CD" w14:textId="77777777" w:rsidR="00B365FE" w:rsidRDefault="00B365FE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1FEF05BB" w14:textId="741D3D33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83E45">
        <w:rPr>
          <w:rFonts w:eastAsia="Times New Roman"/>
          <w:color w:val="auto"/>
          <w:sz w:val="20"/>
          <w:szCs w:val="20"/>
          <w:lang w:val="en"/>
        </w:rPr>
        <w:t xml:space="preserve">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707915">
        <w:rPr>
          <w:rFonts w:eastAsia="Times New Roman"/>
          <w:b/>
          <w:bCs/>
          <w:color w:val="auto"/>
          <w:sz w:val="20"/>
          <w:szCs w:val="20"/>
          <w:lang w:val="en"/>
        </w:rPr>
        <w:t>94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</w:t>
      </w:r>
    </w:p>
    <w:p w14:paraId="521CA1BB" w14:textId="77777777" w:rsidR="00822985" w:rsidRDefault="0082298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43D4B47B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32A99BF4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 xml:space="preserve">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2FD0A7B9" w14:textId="72BF3401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C3AF55D" w14:textId="38DF426F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p.84)</w:t>
      </w:r>
    </w:p>
    <w:p w14:paraId="793BABD0" w14:textId="77777777" w:rsidR="00730209" w:rsidRDefault="0073020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09A2A6FB" w14:textId="73B4E2A1" w:rsidR="00707915" w:rsidRDefault="00707915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>Collect for Easter I (BCP p.170)</w:t>
      </w:r>
    </w:p>
    <w:p w14:paraId="74ED2828" w14:textId="66CAB585" w:rsidR="009C1923" w:rsidRDefault="003B6635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</w:t>
      </w:r>
      <w:r w:rsidR="001C0109">
        <w:rPr>
          <w:rFonts w:eastAsia="Times New Roman"/>
          <w:b/>
          <w:bCs/>
          <w:color w:val="auto"/>
          <w:sz w:val="20"/>
          <w:szCs w:val="20"/>
          <w:lang w:val="en"/>
        </w:rPr>
        <w:t>Easter Day (BCP p.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163)</w:t>
      </w: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2F723487" w:rsidR="004A62CB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707915">
        <w:rPr>
          <w:rFonts w:eastAsia="Times New Roman"/>
          <w:color w:val="auto"/>
          <w:sz w:val="20"/>
          <w:szCs w:val="20"/>
          <w:lang w:val="en"/>
        </w:rPr>
        <w:t>I St. John 5:4-12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707915">
        <w:rPr>
          <w:rFonts w:eastAsia="Times New Roman"/>
          <w:color w:val="auto"/>
          <w:sz w:val="20"/>
          <w:szCs w:val="20"/>
          <w:lang w:val="en"/>
        </w:rPr>
        <w:t>70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4B55DD9C" w14:textId="030F9E36" w:rsid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93532E5" w14:textId="094C7CE1" w:rsidR="00707915" w:rsidRP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strike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Gradual</w:t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  <w:t xml:space="preserve">    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>Hymn 97</w:t>
      </w:r>
    </w:p>
    <w:p w14:paraId="3BC89634" w14:textId="77777777" w:rsidR="00822985" w:rsidRDefault="00B805DD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0752CC64" w14:textId="10A1F9EE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>St.</w:t>
      </w:r>
      <w:r w:rsidR="00214D5F">
        <w:rPr>
          <w:rFonts w:eastAsia="Times New Roman"/>
          <w:color w:val="auto"/>
          <w:sz w:val="20"/>
          <w:szCs w:val="20"/>
        </w:rPr>
        <w:t xml:space="preserve"> </w:t>
      </w:r>
      <w:r w:rsidR="00B365FE">
        <w:rPr>
          <w:rFonts w:eastAsia="Times New Roman"/>
          <w:color w:val="auto"/>
          <w:sz w:val="20"/>
          <w:szCs w:val="20"/>
        </w:rPr>
        <w:t>John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4C531F">
        <w:rPr>
          <w:rFonts w:eastAsia="Times New Roman"/>
          <w:color w:val="auto"/>
          <w:sz w:val="20"/>
          <w:szCs w:val="20"/>
        </w:rPr>
        <w:t>2</w:t>
      </w:r>
      <w:r w:rsidR="00B365FE">
        <w:rPr>
          <w:rFonts w:eastAsia="Times New Roman"/>
          <w:color w:val="auto"/>
          <w:sz w:val="20"/>
          <w:szCs w:val="20"/>
        </w:rPr>
        <w:t>0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707915">
        <w:rPr>
          <w:rFonts w:eastAsia="Times New Roman"/>
          <w:color w:val="auto"/>
          <w:sz w:val="20"/>
          <w:szCs w:val="20"/>
        </w:rPr>
        <w:t>19-23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707915">
        <w:rPr>
          <w:rFonts w:eastAsia="Times New Roman"/>
          <w:color w:val="auto"/>
          <w:sz w:val="20"/>
          <w:szCs w:val="20"/>
        </w:rPr>
        <w:t>71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Nicene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Creed  (</w:t>
      </w:r>
      <w:proofErr w:type="gramEnd"/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2556A2B5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B365FE">
        <w:rPr>
          <w:rFonts w:eastAsia="Times New Roman"/>
          <w:b/>
          <w:bCs/>
          <w:color w:val="auto"/>
          <w:sz w:val="20"/>
          <w:szCs w:val="20"/>
          <w:lang w:val="en"/>
        </w:rPr>
        <w:t>9</w:t>
      </w:r>
      <w:r w:rsidR="00707915">
        <w:rPr>
          <w:rFonts w:eastAsia="Times New Roman"/>
          <w:b/>
          <w:bCs/>
          <w:color w:val="auto"/>
          <w:sz w:val="20"/>
          <w:szCs w:val="20"/>
          <w:lang w:val="en"/>
        </w:rPr>
        <w:t>6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People: May the Lord receive this sacrifice at thine hands to the praise and glory of his name both to our benefit and </w:t>
      </w:r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all of</w:t>
      </w:r>
      <w:proofErr w:type="gramEnd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Sursum </w:t>
      </w:r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proofErr w:type="gramEnd"/>
      <w:r w:rsidR="002528BD" w:rsidRPr="003939A7">
        <w:rPr>
          <w:rFonts w:eastAsia="Times New Roman"/>
          <w:color w:val="auto"/>
          <w:sz w:val="20"/>
          <w:szCs w:val="20"/>
          <w:lang w:val="en"/>
        </w:rPr>
        <w:t>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E0F938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  <w:r w:rsidR="00B365FE">
        <w:rPr>
          <w:rFonts w:eastAsia="Times New Roman"/>
          <w:color w:val="auto"/>
          <w:sz w:val="20"/>
          <w:szCs w:val="20"/>
          <w:lang w:val="en"/>
        </w:rPr>
        <w:t>for Easter (BCP p.78)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proofErr w:type="spellStart"/>
      <w:proofErr w:type="gramStart"/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</w:t>
      </w:r>
      <w:proofErr w:type="spellEnd"/>
      <w:proofErr w:type="gramEnd"/>
      <w:r w:rsidR="00AD04D8" w:rsidRPr="003939A7">
        <w:rPr>
          <w:rFonts w:eastAsia="Times New Roman"/>
          <w:color w:val="auto"/>
          <w:sz w:val="20"/>
          <w:szCs w:val="20"/>
          <w:lang w:val="en"/>
        </w:rPr>
        <w:t>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ADMINISTRATION OF THE HOLY </w:t>
      </w:r>
      <w:proofErr w:type="spellStart"/>
      <w:proofErr w:type="gramStart"/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</w:t>
      </w:r>
      <w:proofErr w:type="spellEnd"/>
      <w:proofErr w:type="gramEnd"/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6FF31496" w:rsid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01A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707915">
        <w:rPr>
          <w:rFonts w:eastAsia="Times New Roman"/>
          <w:b/>
          <w:bCs/>
          <w:color w:val="auto"/>
          <w:sz w:val="20"/>
          <w:szCs w:val="20"/>
          <w:lang w:val="en"/>
        </w:rPr>
        <w:t>199/200 (Verses 1,5,6: 2</w:t>
      </w:r>
      <w:r w:rsidR="00707915" w:rsidRPr="00707915">
        <w:rPr>
          <w:rFonts w:eastAsia="Times New Roman"/>
          <w:b/>
          <w:bCs/>
          <w:color w:val="auto"/>
          <w:sz w:val="20"/>
          <w:szCs w:val="20"/>
          <w:vertAlign w:val="superscript"/>
          <w:lang w:val="en"/>
        </w:rPr>
        <w:t>nd</w:t>
      </w:r>
      <w:r w:rsidR="0070791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tune)</w:t>
      </w:r>
    </w:p>
    <w:p w14:paraId="5AEDFA54" w14:textId="77777777" w:rsidR="00707915" w:rsidRPr="00AB01A0" w:rsidRDefault="00707915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5B0F38EE" w:rsidR="00DB71BD" w:rsidRPr="00AC1A1B" w:rsidRDefault="002A0EA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="003445AF">
        <w:rPr>
          <w:rFonts w:eastAsia="Times New Roman"/>
          <w:color w:val="auto"/>
          <w:sz w:val="20"/>
          <w:szCs w:val="20"/>
          <w:lang w:val="en"/>
        </w:rPr>
        <w:t xml:space="preserve"> and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B0772">
        <w:rPr>
          <w:rFonts w:eastAsia="Times New Roman"/>
          <w:color w:val="auto"/>
          <w:sz w:val="20"/>
          <w:szCs w:val="20"/>
          <w:lang w:val="en"/>
        </w:rPr>
        <w:t>Blessing</w:t>
      </w:r>
      <w:proofErr w:type="gramStart"/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445AF" w:rsidRPr="003939A7">
        <w:rPr>
          <w:rFonts w:eastAsia="Times New Roman"/>
          <w:color w:val="auto"/>
          <w:sz w:val="20"/>
          <w:szCs w:val="20"/>
          <w:lang w:val="en"/>
        </w:rPr>
        <w:t>(</w:t>
      </w:r>
      <w:proofErr w:type="gramEnd"/>
      <w:r w:rsidR="003445AF" w:rsidRPr="003939A7">
        <w:rPr>
          <w:rFonts w:eastAsia="Times New Roman"/>
          <w:color w:val="auto"/>
          <w:sz w:val="20"/>
          <w:szCs w:val="20"/>
          <w:lang w:val="en"/>
        </w:rPr>
        <w:t xml:space="preserve">BCP P.83) 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365F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707915">
        <w:rPr>
          <w:rFonts w:eastAsia="Times New Roman"/>
          <w:b/>
          <w:bCs/>
          <w:color w:val="auto"/>
          <w:sz w:val="20"/>
          <w:szCs w:val="20"/>
          <w:lang w:val="en"/>
        </w:rPr>
        <w:t>427</w:t>
      </w:r>
      <w:r w:rsidR="00216FBA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</w:t>
      </w:r>
      <w:r w:rsidR="00CA2ED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  <w:r w:rsidR="00063501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</w:t>
      </w:r>
      <w:r w:rsidR="001C5156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</w:t>
      </w:r>
      <w:r w:rsidR="008A6BC0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B805DD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</w:p>
    <w:p w14:paraId="53DADD41" w14:textId="1C5E2A8E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9FC7EA0" w14:textId="56929637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99B0DE" w14:textId="77777777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63934826" w14:textId="1B921E9D" w:rsidR="00D569C8" w:rsidRPr="00D569C8" w:rsidRDefault="00D569C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4502C"/>
    <w:rsid w:val="001512B5"/>
    <w:rsid w:val="00153DE1"/>
    <w:rsid w:val="00154403"/>
    <w:rsid w:val="00162C65"/>
    <w:rsid w:val="0016576A"/>
    <w:rsid w:val="00167E72"/>
    <w:rsid w:val="001733B9"/>
    <w:rsid w:val="001822ED"/>
    <w:rsid w:val="00194E99"/>
    <w:rsid w:val="001A2618"/>
    <w:rsid w:val="001A486A"/>
    <w:rsid w:val="001A52BA"/>
    <w:rsid w:val="001B1724"/>
    <w:rsid w:val="001B1976"/>
    <w:rsid w:val="001B6BE7"/>
    <w:rsid w:val="001B783D"/>
    <w:rsid w:val="001C0109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4D5F"/>
    <w:rsid w:val="00216FBA"/>
    <w:rsid w:val="00220A1E"/>
    <w:rsid w:val="0022562C"/>
    <w:rsid w:val="002278BB"/>
    <w:rsid w:val="00230FB0"/>
    <w:rsid w:val="00231742"/>
    <w:rsid w:val="00234716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45AF"/>
    <w:rsid w:val="00347E3B"/>
    <w:rsid w:val="00354708"/>
    <w:rsid w:val="00361906"/>
    <w:rsid w:val="00364BEA"/>
    <w:rsid w:val="003665A8"/>
    <w:rsid w:val="003713A9"/>
    <w:rsid w:val="003747B8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6635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0EAC"/>
    <w:rsid w:val="00411421"/>
    <w:rsid w:val="00416554"/>
    <w:rsid w:val="004215A2"/>
    <w:rsid w:val="004277AB"/>
    <w:rsid w:val="00431A32"/>
    <w:rsid w:val="00432A40"/>
    <w:rsid w:val="00436D4B"/>
    <w:rsid w:val="00441DBB"/>
    <w:rsid w:val="00444DF5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31F"/>
    <w:rsid w:val="004C5654"/>
    <w:rsid w:val="004C5E47"/>
    <w:rsid w:val="004D1D0E"/>
    <w:rsid w:val="004D6E0C"/>
    <w:rsid w:val="004D6E90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055A7"/>
    <w:rsid w:val="00506817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2684E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67D53"/>
    <w:rsid w:val="00676446"/>
    <w:rsid w:val="00683B97"/>
    <w:rsid w:val="00683C7B"/>
    <w:rsid w:val="00683E45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07915"/>
    <w:rsid w:val="00712101"/>
    <w:rsid w:val="0071486D"/>
    <w:rsid w:val="00714BBC"/>
    <w:rsid w:val="00723631"/>
    <w:rsid w:val="00725746"/>
    <w:rsid w:val="00730209"/>
    <w:rsid w:val="00732CF8"/>
    <w:rsid w:val="007404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B58E2"/>
    <w:rsid w:val="007C30C1"/>
    <w:rsid w:val="007D06E5"/>
    <w:rsid w:val="007D1B69"/>
    <w:rsid w:val="007E2C2D"/>
    <w:rsid w:val="007F3435"/>
    <w:rsid w:val="00801CE7"/>
    <w:rsid w:val="008114CA"/>
    <w:rsid w:val="00812BA4"/>
    <w:rsid w:val="00813D8E"/>
    <w:rsid w:val="00820238"/>
    <w:rsid w:val="00821592"/>
    <w:rsid w:val="00822985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66D0B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6BC0"/>
    <w:rsid w:val="008B22E0"/>
    <w:rsid w:val="008B36FE"/>
    <w:rsid w:val="008B48BC"/>
    <w:rsid w:val="008C4D36"/>
    <w:rsid w:val="008D09D2"/>
    <w:rsid w:val="008D2012"/>
    <w:rsid w:val="008D37D0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1CF7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175D"/>
    <w:rsid w:val="00AA1C98"/>
    <w:rsid w:val="00AA57C0"/>
    <w:rsid w:val="00AB01A0"/>
    <w:rsid w:val="00AB6ED4"/>
    <w:rsid w:val="00AB7706"/>
    <w:rsid w:val="00AB7F3C"/>
    <w:rsid w:val="00AC1A1B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E6F34"/>
    <w:rsid w:val="00AF621E"/>
    <w:rsid w:val="00AF62A3"/>
    <w:rsid w:val="00B1051E"/>
    <w:rsid w:val="00B12248"/>
    <w:rsid w:val="00B25372"/>
    <w:rsid w:val="00B33FE4"/>
    <w:rsid w:val="00B3406F"/>
    <w:rsid w:val="00B365FE"/>
    <w:rsid w:val="00B4512E"/>
    <w:rsid w:val="00B45467"/>
    <w:rsid w:val="00B51B98"/>
    <w:rsid w:val="00B51D32"/>
    <w:rsid w:val="00B526E0"/>
    <w:rsid w:val="00B56273"/>
    <w:rsid w:val="00B62465"/>
    <w:rsid w:val="00B63692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499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0186"/>
    <w:rsid w:val="00CD447A"/>
    <w:rsid w:val="00CD6EEE"/>
    <w:rsid w:val="00CD7243"/>
    <w:rsid w:val="00CE40EC"/>
    <w:rsid w:val="00CE6FCF"/>
    <w:rsid w:val="00CE7693"/>
    <w:rsid w:val="00CF038D"/>
    <w:rsid w:val="00CF1505"/>
    <w:rsid w:val="00CF3844"/>
    <w:rsid w:val="00CF5110"/>
    <w:rsid w:val="00D02BF4"/>
    <w:rsid w:val="00D12051"/>
    <w:rsid w:val="00D12B4A"/>
    <w:rsid w:val="00D136DB"/>
    <w:rsid w:val="00D1597E"/>
    <w:rsid w:val="00D240AA"/>
    <w:rsid w:val="00D2536D"/>
    <w:rsid w:val="00D27082"/>
    <w:rsid w:val="00D30015"/>
    <w:rsid w:val="00D300EA"/>
    <w:rsid w:val="00D33B22"/>
    <w:rsid w:val="00D35900"/>
    <w:rsid w:val="00D37CC8"/>
    <w:rsid w:val="00D41424"/>
    <w:rsid w:val="00D41829"/>
    <w:rsid w:val="00D436DF"/>
    <w:rsid w:val="00D44D1C"/>
    <w:rsid w:val="00D503E9"/>
    <w:rsid w:val="00D567F6"/>
    <w:rsid w:val="00D56863"/>
    <w:rsid w:val="00D569C8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3073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27D75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4DC1"/>
    <w:rsid w:val="00EF6B7F"/>
    <w:rsid w:val="00F05C8D"/>
    <w:rsid w:val="00F05FC5"/>
    <w:rsid w:val="00F06C04"/>
    <w:rsid w:val="00F11B43"/>
    <w:rsid w:val="00F129CF"/>
    <w:rsid w:val="00F16826"/>
    <w:rsid w:val="00F30D3E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</cp:lastModifiedBy>
  <cp:revision>2</cp:revision>
  <cp:lastPrinted>2023-04-09T07:36:00Z</cp:lastPrinted>
  <dcterms:created xsi:type="dcterms:W3CDTF">2023-04-16T01:45:00Z</dcterms:created>
  <dcterms:modified xsi:type="dcterms:W3CDTF">2023-04-16T01:45:00Z</dcterms:modified>
</cp:coreProperties>
</file>